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534CA6">
      <w:pPr>
        <w:spacing w:after="0"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833660">
        <w:rPr>
          <w:rFonts w:ascii="Times New Roman" w:hAnsi="Times New Roman" w:cs="Times New Roman"/>
          <w:sz w:val="28"/>
          <w:szCs w:val="28"/>
        </w:rPr>
        <w:t>7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Pr="00C64A48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4A48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C64A48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руб)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Формирование социальной безбарьерной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42CE5" w:rsidRPr="00485308" w:rsidTr="00752E19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265C11" w:rsidRDefault="00265C1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и развитие доступной среды для инвалидов и других 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="00E42CE5"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Установка кнопок вызова для маломобильных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E42CE5" w:rsidRDefault="002D36F8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78010C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2D36F8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пос.Веселовка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78010C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42CE5" w:rsidRPr="00485308" w:rsidTr="00752E19">
              <w:trPr>
                <w:trHeight w:val="126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2CE5" w:rsidRPr="00A968C6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42CE5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7801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уважительного отношения к трудовым и военным подвигам старш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="00752E1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833660" w:rsidP="0078010C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="007801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34CA6" w:rsidRPr="00485308" w:rsidTr="00752E19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22B9" w:rsidRPr="00485308" w:rsidTr="00492502">
              <w:trPr>
                <w:trHeight w:val="31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833660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  <w:r w:rsidR="00534CA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0409" w:rsidRPr="00EA71B6" w:rsidRDefault="005522B9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83366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2B9" w:rsidRPr="00EA71B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4CA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492502" w:rsidRDefault="0049250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2502" w:rsidRDefault="0049250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49250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32182" w:rsidRPr="00E42CE5">
        <w:rPr>
          <w:rFonts w:ascii="Times New Roman" w:hAnsi="Times New Roman" w:cs="Times New Roman"/>
          <w:sz w:val="28"/>
          <w:szCs w:val="28"/>
        </w:rPr>
        <w:t>ачальник</w:t>
      </w:r>
      <w:r w:rsidR="00B32182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 w:rsidR="00B321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C64A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2182">
        <w:rPr>
          <w:rFonts w:ascii="Times New Roman" w:hAnsi="Times New Roman" w:cs="Times New Roman"/>
          <w:sz w:val="28"/>
          <w:szCs w:val="28"/>
        </w:rPr>
        <w:t xml:space="preserve">        Е.Н.</w:t>
      </w:r>
      <w:r w:rsidR="00C64A48">
        <w:rPr>
          <w:rFonts w:ascii="Times New Roman" w:hAnsi="Times New Roman" w:cs="Times New Roman"/>
          <w:sz w:val="28"/>
          <w:szCs w:val="28"/>
        </w:rPr>
        <w:t xml:space="preserve"> </w:t>
      </w:r>
      <w:r w:rsidR="00B32182">
        <w:rPr>
          <w:rFonts w:ascii="Times New Roman" w:hAnsi="Times New Roman" w:cs="Times New Roman"/>
          <w:sz w:val="28"/>
          <w:szCs w:val="28"/>
        </w:rPr>
        <w:t>Даева</w:t>
      </w:r>
    </w:p>
    <w:sectPr w:rsidR="00337BD8" w:rsidRPr="00337BD8" w:rsidSect="00C64A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6DE" w:rsidRPr="0092643F" w:rsidRDefault="006B46D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6B46DE" w:rsidRPr="0092643F" w:rsidRDefault="006B46D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48" w:rsidRDefault="00C64A4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48" w:rsidRDefault="00C64A4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48" w:rsidRDefault="00C64A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6DE" w:rsidRPr="0092643F" w:rsidRDefault="006B46D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6B46DE" w:rsidRPr="0092643F" w:rsidRDefault="006B46D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48" w:rsidRDefault="00C64A4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E365BC">
    <w:pPr>
      <w:pStyle w:val="a4"/>
      <w:jc w:val="center"/>
    </w:pPr>
    <w:sdt>
      <w:sdtPr>
        <w:id w:val="9516917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41987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0"/>
                        <w:szCs w:val="20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64A48" w:rsidRPr="00C64A48" w:rsidRDefault="00E365BC">
                        <w:pPr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C64A48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="00C64A48" w:rsidRPr="00C64A48">
                          <w:rPr>
                            <w:sz w:val="20"/>
                            <w:szCs w:val="20"/>
                          </w:rPr>
                          <w:instrText xml:space="preserve"> PAGE  \* MERGEFORMAT </w:instrText>
                        </w:r>
                        <w:r w:rsidRPr="00C64A48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492502" w:rsidRPr="00492502">
                          <w:rPr>
                            <w:rFonts w:asciiTheme="majorHAnsi" w:hAnsiTheme="majorHAnsi"/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C64A48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id w:val="9516904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833660">
          <w:instrText xml:space="preserve"> PAGE   \* MERGEFORMAT </w:instrText>
        </w:r>
        <w:r>
          <w:fldChar w:fldCharType="separate"/>
        </w:r>
        <w:r w:rsidR="00492502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6906"/>
      <w:docPartObj>
        <w:docPartGallery w:val="Page Numbers (Margins)"/>
        <w:docPartUnique/>
      </w:docPartObj>
    </w:sdtPr>
    <w:sdtContent>
      <w:p w:rsidR="00C64A48" w:rsidRDefault="00E365BC">
        <w:pPr>
          <w:pStyle w:val="a4"/>
        </w:pPr>
        <w:r>
          <w:rPr>
            <w:noProof/>
            <w:lang w:eastAsia="zh-TW"/>
          </w:rPr>
          <w:pict>
            <v:rect id="_x0000_s41985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mso-next-textbox:#_x0000_s41985">
                <w:txbxContent>
                  <w:p w:rsidR="00C64A48" w:rsidRPr="00C64A48" w:rsidRDefault="00C64A48" w:rsidP="00C64A48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5058"/>
    <o:shapelayout v:ext="edit">
      <o:idmap v:ext="edit" data="41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265C1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492502"/>
    <w:rsid w:val="00534CA6"/>
    <w:rsid w:val="005522B9"/>
    <w:rsid w:val="005713A0"/>
    <w:rsid w:val="00574B4F"/>
    <w:rsid w:val="00583390"/>
    <w:rsid w:val="00611B30"/>
    <w:rsid w:val="0062229A"/>
    <w:rsid w:val="006609E1"/>
    <w:rsid w:val="006A66D1"/>
    <w:rsid w:val="006B0AB6"/>
    <w:rsid w:val="006B46DE"/>
    <w:rsid w:val="00722F5F"/>
    <w:rsid w:val="00752E19"/>
    <w:rsid w:val="00753276"/>
    <w:rsid w:val="0078010C"/>
    <w:rsid w:val="00795C03"/>
    <w:rsid w:val="007C31DC"/>
    <w:rsid w:val="00833660"/>
    <w:rsid w:val="00865D79"/>
    <w:rsid w:val="00883B6F"/>
    <w:rsid w:val="008942D3"/>
    <w:rsid w:val="0092643F"/>
    <w:rsid w:val="00A31E91"/>
    <w:rsid w:val="00A968C6"/>
    <w:rsid w:val="00AA712A"/>
    <w:rsid w:val="00B30776"/>
    <w:rsid w:val="00B32182"/>
    <w:rsid w:val="00B45003"/>
    <w:rsid w:val="00C0706B"/>
    <w:rsid w:val="00C1039E"/>
    <w:rsid w:val="00C36BF7"/>
    <w:rsid w:val="00C36D0C"/>
    <w:rsid w:val="00C64A48"/>
    <w:rsid w:val="00CE5CDE"/>
    <w:rsid w:val="00D22B46"/>
    <w:rsid w:val="00D23293"/>
    <w:rsid w:val="00DB7903"/>
    <w:rsid w:val="00DE4C80"/>
    <w:rsid w:val="00DF1D3A"/>
    <w:rsid w:val="00E365BC"/>
    <w:rsid w:val="00E420CD"/>
    <w:rsid w:val="00E42CE5"/>
    <w:rsid w:val="00E56573"/>
    <w:rsid w:val="00EA71B6"/>
    <w:rsid w:val="00EB36B3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172C-8355-468B-A6A8-2966EDC0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25</cp:revision>
  <cp:lastPrinted>2017-07-14T07:11:00Z</cp:lastPrinted>
  <dcterms:created xsi:type="dcterms:W3CDTF">2015-04-08T06:12:00Z</dcterms:created>
  <dcterms:modified xsi:type="dcterms:W3CDTF">2017-07-14T07:12:00Z</dcterms:modified>
</cp:coreProperties>
</file>